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1" w:rsidRDefault="009B77D1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776" cy="8395089"/>
            <wp:effectExtent l="0" t="0" r="6985" b="6350"/>
            <wp:docPr id="1" name="Рисунок 1" descr="C:\Users\user\Desktop\2015-05-25\поло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5-25\положение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91" cy="839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D1" w:rsidRDefault="009B77D1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7D1" w:rsidRDefault="009B77D1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7D1" w:rsidRDefault="009B77D1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7D1" w:rsidRDefault="009B77D1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lastRenderedPageBreak/>
        <w:t>з) отпускать учащихся из школы по предъявлении ими документов об уважительной причине оставления занятий.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4.После окончания занятий: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а) проверить наличие классных журналов;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б) контролировать вывод учителями детей в гардероб.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6. Несет ответственность за сохранность</w:t>
      </w:r>
      <w:r>
        <w:rPr>
          <w:rFonts w:ascii="Times New Roman" w:hAnsi="Times New Roman" w:cs="Times New Roman"/>
          <w:sz w:val="24"/>
          <w:szCs w:val="24"/>
        </w:rPr>
        <w:t xml:space="preserve"> жизни и здоровья учащихся с 08.00</w:t>
      </w:r>
      <w:r w:rsidRPr="00AB20FD">
        <w:rPr>
          <w:rFonts w:ascii="Times New Roman" w:hAnsi="Times New Roman" w:cs="Times New Roman"/>
          <w:sz w:val="24"/>
          <w:szCs w:val="24"/>
        </w:rPr>
        <w:t xml:space="preserve"> до 16.00ч</w:t>
      </w: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7.Окончание дежурства в 16.00</w:t>
      </w:r>
      <w:r w:rsidRPr="00AB20FD">
        <w:rPr>
          <w:rFonts w:ascii="Times New Roman" w:hAnsi="Times New Roman" w:cs="Times New Roman"/>
          <w:sz w:val="24"/>
          <w:szCs w:val="24"/>
        </w:rPr>
        <w:t>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Pr="001958F0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58F0">
        <w:rPr>
          <w:rFonts w:ascii="Times New Roman" w:hAnsi="Times New Roman" w:cs="Times New Roman"/>
          <w:b/>
          <w:sz w:val="24"/>
          <w:szCs w:val="24"/>
        </w:rPr>
        <w:t>Приложение № 2 Обязанности дежурного учителя во время дежурства по школе.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дежурства в 07. 40</w:t>
      </w:r>
      <w:r w:rsidRPr="00AB20FD">
        <w:rPr>
          <w:rFonts w:ascii="Times New Roman" w:hAnsi="Times New Roman" w:cs="Times New Roman"/>
          <w:sz w:val="24"/>
          <w:szCs w:val="24"/>
        </w:rPr>
        <w:t>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Перед началом учебных занятий проверить: отопление и температурный режим, освещение, санитарное состояние вестибюля, раздевалок, лестниц.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Проверить наличие у учащихся сменной обуви.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Приучать учащихся здороваться при входе в школу.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Организовать дежурство учащихся по постам.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Не допускать опоздания учащихся на уроки.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Не допускать нахождение в школе посторонних лиц.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Категорически запрещается выпускать учащихся из школы до конца занятий.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Фиксировать </w:t>
      </w:r>
      <w:r w:rsidRPr="00AB20FD">
        <w:rPr>
          <w:rFonts w:ascii="Times New Roman" w:hAnsi="Times New Roman" w:cs="Times New Roman"/>
          <w:sz w:val="24"/>
          <w:szCs w:val="24"/>
        </w:rPr>
        <w:t xml:space="preserve"> все нарушения Правил поведения учащихся.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Обеспечить с помощью дежурных учащихся на постах во время уроков и перемен.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Быть корректным и доброжелательным в общении с учащимися, родителями, сотрудниками и гостям школы.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Регулярно проводить вместе с дежурным администратором рейды по соблюдению Правил внутреннего трудового распорядка для учащихся.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 xml:space="preserve">Проводить совместно с педагогами воспитательную работу с детьми </w:t>
      </w:r>
      <w:proofErr w:type="spellStart"/>
      <w:r w:rsidRPr="00AB20F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B20FD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Окончание дежурства в 1</w:t>
      </w:r>
      <w:r>
        <w:rPr>
          <w:rFonts w:ascii="Times New Roman" w:hAnsi="Times New Roman" w:cs="Times New Roman"/>
          <w:sz w:val="24"/>
          <w:szCs w:val="24"/>
        </w:rPr>
        <w:t>5. 00</w:t>
      </w:r>
    </w:p>
    <w:p w:rsidR="003E795F" w:rsidRPr="00AB20FD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Запрещается покидать школу в рабочее время без разрешения директора.</w:t>
      </w:r>
    </w:p>
    <w:p w:rsidR="003E795F" w:rsidRDefault="003E795F" w:rsidP="003E79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жизни </w:t>
      </w:r>
      <w:r>
        <w:rPr>
          <w:rFonts w:ascii="Times New Roman" w:hAnsi="Times New Roman" w:cs="Times New Roman"/>
          <w:sz w:val="24"/>
          <w:szCs w:val="24"/>
        </w:rPr>
        <w:t>и здоровья учащихся в период</w:t>
      </w:r>
      <w:r>
        <w:rPr>
          <w:rFonts w:ascii="Times New Roman" w:hAnsi="Times New Roman" w:cs="Times New Roman"/>
          <w:sz w:val="24"/>
          <w:szCs w:val="24"/>
        </w:rPr>
        <w:br/>
        <w:t xml:space="preserve"> с 07.40 до 15.00</w:t>
      </w:r>
    </w:p>
    <w:p w:rsidR="003E795F" w:rsidRPr="00AB20FD" w:rsidRDefault="003E795F" w:rsidP="003E795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E795F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58F0">
        <w:rPr>
          <w:rFonts w:ascii="Times New Roman" w:hAnsi="Times New Roman" w:cs="Times New Roman"/>
          <w:b/>
          <w:sz w:val="24"/>
          <w:szCs w:val="24"/>
        </w:rPr>
        <w:t xml:space="preserve">           Приложение № 3 Обязанности дежурного класса и дежурного классного </w:t>
      </w:r>
    </w:p>
    <w:p w:rsidR="003E795F" w:rsidRPr="001958F0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958F0">
        <w:rPr>
          <w:rFonts w:ascii="Times New Roman" w:hAnsi="Times New Roman" w:cs="Times New Roman"/>
          <w:b/>
          <w:sz w:val="24"/>
          <w:szCs w:val="24"/>
        </w:rPr>
        <w:t>руководителя.</w:t>
      </w:r>
    </w:p>
    <w:p w:rsidR="003E795F" w:rsidRPr="00AB20FD" w:rsidRDefault="003E795F" w:rsidP="003E79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 xml:space="preserve">В субботу, накануне дежурства, </w:t>
      </w:r>
      <w:r>
        <w:rPr>
          <w:rFonts w:ascii="Times New Roman" w:hAnsi="Times New Roman" w:cs="Times New Roman"/>
          <w:sz w:val="24"/>
          <w:szCs w:val="24"/>
        </w:rPr>
        <w:t>классный руководитель и староста</w:t>
      </w:r>
      <w:r w:rsidRPr="00AB20FD">
        <w:rPr>
          <w:rFonts w:ascii="Times New Roman" w:hAnsi="Times New Roman" w:cs="Times New Roman"/>
          <w:sz w:val="24"/>
          <w:szCs w:val="24"/>
        </w:rPr>
        <w:t xml:space="preserve"> класса составляют список дежурных на постах.</w:t>
      </w:r>
    </w:p>
    <w:p w:rsidR="003E795F" w:rsidRPr="00AB20FD" w:rsidRDefault="003E795F" w:rsidP="003E79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Дежурный классный руководитель проводит инструктаж перед началом дежурства и следит за его выполнением в течение недели.</w:t>
      </w:r>
    </w:p>
    <w:p w:rsidR="003E795F" w:rsidRDefault="003E795F" w:rsidP="003E79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За сохранность жизни и здоровья учащихся несет ответственность дежурный классный руководитель.</w:t>
      </w:r>
    </w:p>
    <w:p w:rsidR="003E795F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23F72">
        <w:rPr>
          <w:rFonts w:ascii="Times New Roman" w:hAnsi="Times New Roman" w:cs="Times New Roman"/>
          <w:b/>
          <w:sz w:val="24"/>
          <w:szCs w:val="24"/>
        </w:rPr>
        <w:t>Обязанности дежурного учащегося по школе: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- яв</w:t>
      </w:r>
      <w:r>
        <w:rPr>
          <w:rFonts w:ascii="Times New Roman" w:hAnsi="Times New Roman" w:cs="Times New Roman"/>
          <w:sz w:val="24"/>
          <w:szCs w:val="24"/>
        </w:rPr>
        <w:t>ляться на дежурство по школе к 07.4</w:t>
      </w:r>
      <w:r w:rsidRPr="00AB20FD">
        <w:rPr>
          <w:rFonts w:ascii="Times New Roman" w:hAnsi="Times New Roman" w:cs="Times New Roman"/>
          <w:sz w:val="24"/>
          <w:szCs w:val="24"/>
        </w:rPr>
        <w:t>0м, дежурные на посту у в</w:t>
      </w:r>
      <w:r>
        <w:rPr>
          <w:rFonts w:ascii="Times New Roman" w:hAnsi="Times New Roman" w:cs="Times New Roman"/>
          <w:sz w:val="24"/>
          <w:szCs w:val="24"/>
        </w:rPr>
        <w:t>ходной двери приходят к 07.45</w:t>
      </w:r>
      <w:r w:rsidRPr="00AB20FD">
        <w:rPr>
          <w:rFonts w:ascii="Times New Roman" w:hAnsi="Times New Roman" w:cs="Times New Roman"/>
          <w:sz w:val="24"/>
          <w:szCs w:val="24"/>
        </w:rPr>
        <w:t>;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-обеспечивает порядок в школе в течение дня;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-иметь эстетичный внешний вид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-дежурный на посту должен работать в контакте с дежурным учителем.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20FD">
        <w:rPr>
          <w:rFonts w:ascii="Times New Roman" w:hAnsi="Times New Roman" w:cs="Times New Roman"/>
          <w:sz w:val="24"/>
          <w:szCs w:val="24"/>
        </w:rPr>
        <w:t>Дежурный администратор находится в вестибюле, учителя, дежурные по этажам, занимают свои посты, дежурный классный руководитель периодически обходит школу и контролирует присутствие дежурных учащихся.</w:t>
      </w: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7D1" w:rsidRDefault="009B77D1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Pr="001958F0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58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 Инструкция для дежурного класса</w:t>
      </w:r>
    </w:p>
    <w:p w:rsidR="003E795F" w:rsidRPr="001958F0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E795F" w:rsidRPr="00C23F72" w:rsidRDefault="003E795F" w:rsidP="003E795F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3F72">
        <w:rPr>
          <w:rFonts w:ascii="Times New Roman" w:hAnsi="Times New Roman" w:cs="Times New Roman"/>
          <w:b/>
          <w:sz w:val="24"/>
          <w:szCs w:val="24"/>
        </w:rPr>
        <w:t>Обязанности дежурного класса</w:t>
      </w:r>
    </w:p>
    <w:p w:rsidR="003E795F" w:rsidRPr="00AB20FD" w:rsidRDefault="003E795F" w:rsidP="003E79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Прибыть на дежурство за 20 минут до начала первого урока, прослушать инструктаж по предстоящему дежурству, выяснить свой пост.</w:t>
      </w:r>
    </w:p>
    <w:p w:rsidR="003E795F" w:rsidRPr="00AB20FD" w:rsidRDefault="003E795F" w:rsidP="003E79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20FD">
        <w:rPr>
          <w:rFonts w:ascii="Times New Roman" w:hAnsi="Times New Roman" w:cs="Times New Roman"/>
          <w:sz w:val="24"/>
          <w:szCs w:val="24"/>
        </w:rPr>
        <w:t>Дежурный ученик совместно с классным руководителем проверяют</w:t>
      </w:r>
      <w:proofErr w:type="gramEnd"/>
      <w:r w:rsidRPr="00AB20FD">
        <w:rPr>
          <w:rFonts w:ascii="Times New Roman" w:hAnsi="Times New Roman" w:cs="Times New Roman"/>
          <w:sz w:val="24"/>
          <w:szCs w:val="24"/>
        </w:rPr>
        <w:t xml:space="preserve"> наличие сменой обуви у учащихся 1-11 классов. Отсутствие сменной обуви не является причиной не допуска на учебные занятия.</w:t>
      </w:r>
    </w:p>
    <w:p w:rsidR="003E795F" w:rsidRPr="00AB20FD" w:rsidRDefault="003E795F" w:rsidP="003E79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20FD">
        <w:rPr>
          <w:rFonts w:ascii="Times New Roman" w:hAnsi="Times New Roman" w:cs="Times New Roman"/>
          <w:sz w:val="24"/>
          <w:szCs w:val="24"/>
        </w:rPr>
        <w:t>Дежурный ученик совместно с классным руководителем контролирует соответствие внешнего вида учащихся (в случае несоответствия внешнего вида учащихся (в случае несоответствия внешнего вида дежурный учитель записывает в дневник учащемуся замечание).</w:t>
      </w:r>
      <w:proofErr w:type="gramEnd"/>
      <w:r w:rsidRPr="00AB20FD">
        <w:rPr>
          <w:rFonts w:ascii="Times New Roman" w:hAnsi="Times New Roman" w:cs="Times New Roman"/>
          <w:sz w:val="24"/>
          <w:szCs w:val="24"/>
        </w:rPr>
        <w:t xml:space="preserve"> Отсутствие делового стиля одежды не является причиной не допуска на уроки.</w:t>
      </w:r>
    </w:p>
    <w:p w:rsidR="003E795F" w:rsidRPr="00AB20FD" w:rsidRDefault="003E795F" w:rsidP="003E79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В течение установленного срока во время перемен дежурные обязаны, находится на своих постах и не допускать нарушений норм поведения учащимися.</w:t>
      </w:r>
    </w:p>
    <w:p w:rsidR="003E795F" w:rsidRPr="00AB20FD" w:rsidRDefault="003E795F" w:rsidP="003E79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 xml:space="preserve">Дежурные должны следить и добиваться того, чтобы учащиеся спускались не спеша, держась за </w:t>
      </w:r>
      <w:proofErr w:type="gramStart"/>
      <w:r w:rsidRPr="00AB20FD">
        <w:rPr>
          <w:rFonts w:ascii="Times New Roman" w:hAnsi="Times New Roman" w:cs="Times New Roman"/>
          <w:sz w:val="24"/>
          <w:szCs w:val="24"/>
        </w:rPr>
        <w:t>перила</w:t>
      </w:r>
      <w:proofErr w:type="gramEnd"/>
      <w:r w:rsidRPr="00AB20FD">
        <w:rPr>
          <w:rFonts w:ascii="Times New Roman" w:hAnsi="Times New Roman" w:cs="Times New Roman"/>
          <w:sz w:val="24"/>
          <w:szCs w:val="24"/>
        </w:rPr>
        <w:t xml:space="preserve">  поднимались по правой стороне лестничного марша..</w:t>
      </w:r>
    </w:p>
    <w:p w:rsidR="003E795F" w:rsidRPr="00AB20FD" w:rsidRDefault="003E795F" w:rsidP="003E79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Дежурные должны следить за тем, чтобы учащиеся бережно относились к школьному имуществу.</w:t>
      </w:r>
    </w:p>
    <w:p w:rsidR="003E795F" w:rsidRPr="00AB20FD" w:rsidRDefault="003E795F" w:rsidP="003E79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Дежурные следят за тем, чтобы учащиеся не открывали окна в рекреациях, туалетах школы, распределительные щитки электричества.</w:t>
      </w:r>
    </w:p>
    <w:p w:rsidR="003E795F" w:rsidRPr="00AB20FD" w:rsidRDefault="003E795F" w:rsidP="003E79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Дежурные следят за тем, чтобы учащиеся не устраивали игр, потасовок на лестничных площадках, не переваливались через перила.</w:t>
      </w:r>
    </w:p>
    <w:p w:rsidR="003E795F" w:rsidRPr="00AB20FD" w:rsidRDefault="003E795F" w:rsidP="003E79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Дежурные должны оперативно доложить о создавшейся конфликтной ситуации любому поблизости находящемуся учителю для того, чтобы предотвратить несчастный случай. Самостоятельно не предпринимать никаких физических действий по решению конфликта.</w:t>
      </w:r>
    </w:p>
    <w:p w:rsidR="003E795F" w:rsidRPr="00AB20FD" w:rsidRDefault="003E795F" w:rsidP="003E79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Дежурные о любом несчастном случае обязаны оперативно поставить в известность классного руководителя.</w:t>
      </w:r>
    </w:p>
    <w:p w:rsidR="003E795F" w:rsidRPr="00AB20FD" w:rsidRDefault="003E795F" w:rsidP="003E79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Дежурные обо всех посторонних предметах, посторонних лицах информируют дежурного администратора, дежурного классного руководителя.</w:t>
      </w:r>
    </w:p>
    <w:p w:rsidR="003E795F" w:rsidRPr="00C23F72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23F72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3E795F" w:rsidRPr="00AB20FD" w:rsidRDefault="003E795F" w:rsidP="003E795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Дежурные имеют право в корректной форме сделать замечание любому ученику, нарушающему требования, порядка в школе.</w:t>
      </w:r>
    </w:p>
    <w:p w:rsidR="003E795F" w:rsidRPr="00AB20FD" w:rsidRDefault="003E795F" w:rsidP="003E795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Дежурный принимающий пост, может отказаться от приема и потребность уборки, если предыдущие дежурные оставили его в беспорядке.</w:t>
      </w:r>
    </w:p>
    <w:p w:rsidR="003E795F" w:rsidRPr="00C23F72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23F72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3E795F" w:rsidRPr="00AB20FD" w:rsidRDefault="003E795F" w:rsidP="003E79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За неисполнение или нарушение самими дежурными Правил поведения для учащихся и настоящей инструкции дежурный класс назначается на дополнительный срок дежурства.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20FD">
        <w:rPr>
          <w:rFonts w:ascii="Times New Roman" w:hAnsi="Times New Roman" w:cs="Times New Roman"/>
          <w:sz w:val="24"/>
          <w:szCs w:val="24"/>
        </w:rPr>
        <w:t xml:space="preserve">За некачественно проведенное дежурство дежурным учащимся может быть </w:t>
      </w:r>
      <w:r>
        <w:rPr>
          <w:rFonts w:ascii="Times New Roman" w:hAnsi="Times New Roman" w:cs="Times New Roman"/>
          <w:sz w:val="24"/>
          <w:szCs w:val="24"/>
        </w:rPr>
        <w:t>сделано</w:t>
      </w:r>
      <w:r w:rsidRPr="00AB20FD">
        <w:rPr>
          <w:rFonts w:ascii="Times New Roman" w:hAnsi="Times New Roman" w:cs="Times New Roman"/>
          <w:sz w:val="24"/>
          <w:szCs w:val="24"/>
        </w:rPr>
        <w:t xml:space="preserve"> замечание.</w:t>
      </w:r>
    </w:p>
    <w:p w:rsidR="003E795F" w:rsidRDefault="003E795F" w:rsidP="003E79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7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F72">
        <w:rPr>
          <w:rFonts w:ascii="Times New Roman" w:hAnsi="Times New Roman" w:cs="Times New Roman"/>
          <w:b/>
          <w:sz w:val="24"/>
          <w:szCs w:val="24"/>
        </w:rPr>
        <w:t>Меры поощрения за хорошее дежурство</w:t>
      </w:r>
    </w:p>
    <w:p w:rsidR="003E795F" w:rsidRPr="00C23F72" w:rsidRDefault="003E795F" w:rsidP="003E79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1.Объявление благодарности за хорошее дежурство.</w:t>
      </w: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2. Поощрение лучшего дежурного класса в конце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Pr="00C23F72" w:rsidRDefault="003E795F" w:rsidP="003E79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7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F72">
        <w:rPr>
          <w:rFonts w:ascii="Times New Roman" w:hAnsi="Times New Roman" w:cs="Times New Roman"/>
          <w:b/>
          <w:sz w:val="24"/>
          <w:szCs w:val="24"/>
        </w:rPr>
        <w:t>Взаимоотношение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23F72">
        <w:rPr>
          <w:rFonts w:ascii="Times New Roman" w:hAnsi="Times New Roman" w:cs="Times New Roman"/>
          <w:b/>
          <w:sz w:val="24"/>
          <w:szCs w:val="24"/>
        </w:rPr>
        <w:t>Дежурные ученики</w:t>
      </w:r>
      <w:r w:rsidRPr="00AB20FD">
        <w:rPr>
          <w:rFonts w:ascii="Times New Roman" w:hAnsi="Times New Roman" w:cs="Times New Roman"/>
          <w:sz w:val="24"/>
          <w:szCs w:val="24"/>
        </w:rPr>
        <w:t>:</w:t>
      </w:r>
    </w:p>
    <w:p w:rsidR="003E795F" w:rsidRPr="00AB20FD" w:rsidRDefault="003E795F" w:rsidP="003E795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Дежурят по графику, составленному классным руководителем.</w:t>
      </w:r>
    </w:p>
    <w:p w:rsidR="003E795F" w:rsidRDefault="003E795F" w:rsidP="003E795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 xml:space="preserve">Информируют по необходимости директора, </w:t>
      </w:r>
      <w:proofErr w:type="spellStart"/>
      <w:r w:rsidRPr="00AB20F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B20F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B20FD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B20FD">
        <w:rPr>
          <w:rFonts w:ascii="Times New Roman" w:hAnsi="Times New Roman" w:cs="Times New Roman"/>
          <w:sz w:val="24"/>
          <w:szCs w:val="24"/>
        </w:rPr>
        <w:t xml:space="preserve"> по воспитательной работе, </w:t>
      </w:r>
      <w:proofErr w:type="spellStart"/>
      <w:r w:rsidRPr="00AB20FD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AB20FD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работе, заведующего хозяйством, </w:t>
      </w:r>
      <w:r w:rsidRPr="00AB20FD">
        <w:rPr>
          <w:rFonts w:ascii="Times New Roman" w:hAnsi="Times New Roman" w:cs="Times New Roman"/>
          <w:sz w:val="24"/>
          <w:szCs w:val="24"/>
        </w:rPr>
        <w:lastRenderedPageBreak/>
        <w:t>классного руководит</w:t>
      </w:r>
      <w:r>
        <w:rPr>
          <w:rFonts w:ascii="Times New Roman" w:hAnsi="Times New Roman" w:cs="Times New Roman"/>
          <w:sz w:val="24"/>
          <w:szCs w:val="24"/>
        </w:rPr>
        <w:t xml:space="preserve">еля </w:t>
      </w:r>
      <w:r w:rsidRPr="00AB20FD">
        <w:rPr>
          <w:rFonts w:ascii="Times New Roman" w:hAnsi="Times New Roman" w:cs="Times New Roman"/>
          <w:sz w:val="24"/>
          <w:szCs w:val="24"/>
        </w:rPr>
        <w:t>о всех чрезвычайных происшествиях в школе, связанных с жизнью и здоровьем учащихся.</w:t>
      </w: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Pr="00C23F72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23F72">
        <w:rPr>
          <w:rFonts w:ascii="Times New Roman" w:hAnsi="Times New Roman" w:cs="Times New Roman"/>
          <w:b/>
          <w:sz w:val="24"/>
          <w:szCs w:val="24"/>
        </w:rPr>
        <w:t>Приложение № 5 Инструкция для дежурного по столовой</w:t>
      </w:r>
    </w:p>
    <w:p w:rsidR="003E795F" w:rsidRPr="00AB20FD" w:rsidRDefault="003E795F" w:rsidP="003E795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Дежурство осуществляется по графику, утвержденному директором в начале учебного года.</w:t>
      </w:r>
    </w:p>
    <w:p w:rsidR="003E795F" w:rsidRDefault="003E795F" w:rsidP="003E795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073">
        <w:rPr>
          <w:rFonts w:ascii="Times New Roman" w:hAnsi="Times New Roman" w:cs="Times New Roman"/>
          <w:sz w:val="24"/>
          <w:szCs w:val="24"/>
        </w:rPr>
        <w:t xml:space="preserve">Вход в столовую без верхней одежды и в сменной обуви. </w:t>
      </w:r>
    </w:p>
    <w:p w:rsidR="003E795F" w:rsidRPr="008B0073" w:rsidRDefault="003E795F" w:rsidP="003E795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073">
        <w:rPr>
          <w:rFonts w:ascii="Times New Roman" w:hAnsi="Times New Roman" w:cs="Times New Roman"/>
          <w:sz w:val="24"/>
          <w:szCs w:val="24"/>
        </w:rPr>
        <w:t>Питание учащихся производится по графику.</w:t>
      </w:r>
    </w:p>
    <w:p w:rsidR="003E795F" w:rsidRPr="00AB20FD" w:rsidRDefault="003E795F" w:rsidP="003E795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После еды каждый ученик убирает свою посуду на отдельный стол.</w:t>
      </w:r>
    </w:p>
    <w:p w:rsidR="003E795F" w:rsidRDefault="003E795F" w:rsidP="003E795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В столовой уч</w:t>
      </w:r>
      <w:r>
        <w:rPr>
          <w:rFonts w:ascii="Times New Roman" w:hAnsi="Times New Roman" w:cs="Times New Roman"/>
          <w:sz w:val="24"/>
          <w:szCs w:val="24"/>
        </w:rPr>
        <w:t>ащиеся обязаны соблюдать тишину</w:t>
      </w:r>
    </w:p>
    <w:p w:rsidR="003E795F" w:rsidRPr="00AB20FD" w:rsidRDefault="003E795F" w:rsidP="003E795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E795F" w:rsidRPr="00C23F72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23F72">
        <w:rPr>
          <w:rFonts w:ascii="Times New Roman" w:hAnsi="Times New Roman" w:cs="Times New Roman"/>
          <w:b/>
          <w:sz w:val="24"/>
          <w:szCs w:val="24"/>
        </w:rPr>
        <w:t>Приложение № 6 Инструкция для дежурного по классу.</w:t>
      </w:r>
    </w:p>
    <w:p w:rsidR="003E795F" w:rsidRPr="00C23F72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23F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F72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20FD">
        <w:rPr>
          <w:rFonts w:ascii="Times New Roman" w:hAnsi="Times New Roman" w:cs="Times New Roman"/>
          <w:sz w:val="24"/>
          <w:szCs w:val="24"/>
        </w:rPr>
        <w:t>Главная задача дежурства по классу – обеспечить систематическую ежедневную уборку класса, подготовку классного оборудования к уроку.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20FD">
        <w:rPr>
          <w:rFonts w:ascii="Times New Roman" w:hAnsi="Times New Roman" w:cs="Times New Roman"/>
          <w:sz w:val="24"/>
          <w:szCs w:val="24"/>
        </w:rPr>
        <w:t>Одна из важнейших целей дежурства по классу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0FD">
        <w:rPr>
          <w:rFonts w:ascii="Times New Roman" w:hAnsi="Times New Roman" w:cs="Times New Roman"/>
          <w:sz w:val="24"/>
          <w:szCs w:val="24"/>
        </w:rPr>
        <w:t>развитие самоуправления и самообслуживания в коллективе.</w:t>
      </w:r>
    </w:p>
    <w:p w:rsidR="003E795F" w:rsidRPr="00C23F72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23F72">
        <w:rPr>
          <w:rFonts w:ascii="Times New Roman" w:hAnsi="Times New Roman" w:cs="Times New Roman"/>
          <w:b/>
          <w:sz w:val="24"/>
          <w:szCs w:val="24"/>
        </w:rPr>
        <w:t xml:space="preserve"> Общая организация дежурства по классу.</w:t>
      </w:r>
    </w:p>
    <w:p w:rsidR="003E795F" w:rsidRPr="00AB20FD" w:rsidRDefault="003E795F" w:rsidP="003E795F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0FD">
        <w:rPr>
          <w:rFonts w:ascii="Times New Roman" w:hAnsi="Times New Roman" w:cs="Times New Roman"/>
          <w:sz w:val="24"/>
          <w:szCs w:val="24"/>
        </w:rPr>
        <w:t>Дежурят по классу в порядке установленной очереди все ученики по два человека одновременно в продолжение недели.</w:t>
      </w:r>
    </w:p>
    <w:p w:rsidR="003E795F" w:rsidRPr="00AB20FD" w:rsidRDefault="003E795F" w:rsidP="003E795F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0FD">
        <w:rPr>
          <w:rFonts w:ascii="Times New Roman" w:hAnsi="Times New Roman" w:cs="Times New Roman"/>
          <w:sz w:val="24"/>
          <w:szCs w:val="24"/>
        </w:rPr>
        <w:t>График дежурства по классу утверждается классным собранием и вывешивается в классном уголке.</w:t>
      </w:r>
    </w:p>
    <w:p w:rsidR="003E795F" w:rsidRPr="00C23F72" w:rsidRDefault="003E795F" w:rsidP="003E79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23F72">
        <w:rPr>
          <w:rFonts w:ascii="Times New Roman" w:hAnsi="Times New Roman" w:cs="Times New Roman"/>
          <w:b/>
          <w:sz w:val="24"/>
          <w:szCs w:val="24"/>
        </w:rPr>
        <w:t>Обязанности дежурных по классу</w:t>
      </w:r>
    </w:p>
    <w:p w:rsidR="003E795F" w:rsidRPr="00AB20FD" w:rsidRDefault="003E795F" w:rsidP="003E79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Дежурные обязаны, принимая класс тщательно проверить состояние помещений и мебели.</w:t>
      </w:r>
    </w:p>
    <w:p w:rsidR="003E795F" w:rsidRPr="00AB20FD" w:rsidRDefault="003E795F" w:rsidP="003E79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Перед началом уроков дежурные обеспечивают готовность класса к учебным занятиям, готовят мел, тряпку.</w:t>
      </w:r>
    </w:p>
    <w:p w:rsidR="003E795F" w:rsidRPr="00AB20FD" w:rsidRDefault="003E795F" w:rsidP="003E79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Одна из важнейших обязанностей дежурных добиться от каждого ученика бережного отношения к школьной собственности и в случае надобности требовать, чтобы ученик, портивший мебель, помещение сам приводил их в порядок.</w:t>
      </w:r>
    </w:p>
    <w:p w:rsidR="003E795F" w:rsidRPr="00AB20FD" w:rsidRDefault="003E795F" w:rsidP="003E79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Во время перемен дежурные добиваются своевременного выхода всех учащихся из класса, обязательно проветривают помещение, готовят доску, проводят по мере надобности малую уборку класса.</w:t>
      </w:r>
    </w:p>
    <w:p w:rsidR="003E795F" w:rsidRPr="00AB20FD" w:rsidRDefault="003E795F" w:rsidP="003E79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Дежурные  обязаны сдать классные помещения следующей смене в полном порядке.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23F72">
        <w:rPr>
          <w:rFonts w:ascii="Times New Roman" w:hAnsi="Times New Roman" w:cs="Times New Roman"/>
          <w:b/>
          <w:sz w:val="24"/>
          <w:szCs w:val="24"/>
        </w:rPr>
        <w:t>Права дежурных</w:t>
      </w:r>
      <w:r w:rsidRPr="00AB20FD">
        <w:rPr>
          <w:rFonts w:ascii="Times New Roman" w:hAnsi="Times New Roman" w:cs="Times New Roman"/>
          <w:sz w:val="24"/>
          <w:szCs w:val="24"/>
        </w:rPr>
        <w:t>.</w:t>
      </w:r>
    </w:p>
    <w:p w:rsidR="003E795F" w:rsidRPr="00AB20FD" w:rsidRDefault="003E795F" w:rsidP="003E79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Дежурный имеет право сделать замечание любому ученику, нарушающему единые требования школы.</w:t>
      </w:r>
    </w:p>
    <w:p w:rsidR="003E795F" w:rsidRDefault="003E795F" w:rsidP="003E79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 xml:space="preserve">По  докладу дежурного классному руководителю и совету класса </w:t>
      </w:r>
      <w:proofErr w:type="gramStart"/>
      <w:r w:rsidRPr="00AB20FD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B20FD">
        <w:rPr>
          <w:rFonts w:ascii="Times New Roman" w:hAnsi="Times New Roman" w:cs="Times New Roman"/>
          <w:sz w:val="24"/>
          <w:szCs w:val="24"/>
        </w:rPr>
        <w:t xml:space="preserve"> быть может быть вынесено дисциплинарное взыскание.</w:t>
      </w:r>
    </w:p>
    <w:p w:rsidR="003E795F" w:rsidRPr="00AB20FD" w:rsidRDefault="003E795F" w:rsidP="003E795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E795F" w:rsidRDefault="003E795F" w:rsidP="003E795F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72">
        <w:rPr>
          <w:rFonts w:ascii="Times New Roman" w:hAnsi="Times New Roman" w:cs="Times New Roman"/>
          <w:b/>
          <w:sz w:val="24"/>
          <w:szCs w:val="24"/>
        </w:rPr>
        <w:t>Меры дисциплинарного взыскания</w:t>
      </w:r>
    </w:p>
    <w:p w:rsidR="003E795F" w:rsidRPr="00C23F72" w:rsidRDefault="003E795F" w:rsidP="003E795F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20FD">
        <w:rPr>
          <w:rFonts w:ascii="Times New Roman" w:hAnsi="Times New Roman" w:cs="Times New Roman"/>
          <w:sz w:val="24"/>
          <w:szCs w:val="24"/>
        </w:rPr>
        <w:t xml:space="preserve">1.  За  неисполнение данного положения  к обучающимся могут </w:t>
      </w:r>
      <w:proofErr w:type="gramStart"/>
      <w:r w:rsidRPr="00AB20FD">
        <w:rPr>
          <w:rFonts w:ascii="Times New Roman" w:hAnsi="Times New Roman" w:cs="Times New Roman"/>
          <w:sz w:val="24"/>
          <w:szCs w:val="24"/>
        </w:rPr>
        <w:t>применятся</w:t>
      </w:r>
      <w:proofErr w:type="gramEnd"/>
      <w:r w:rsidRPr="00AB20FD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взыскания: замечание, выговор.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20FD">
        <w:rPr>
          <w:rFonts w:ascii="Times New Roman" w:hAnsi="Times New Roman" w:cs="Times New Roman"/>
          <w:sz w:val="24"/>
          <w:szCs w:val="24"/>
        </w:rPr>
        <w:t>2. Меры дисциплинарного взыскания не применяются к обучающимся по образовательной программе начального общего образования, а также к обучающимся с ограниченными возможностями здоровья (с задержкой психического развития и различными формам и умственной отсталости).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B20F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0FD"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к обучающимся во время их болезни, каникул, академического отпуска,  отпуска по беременности и родам или отпуска по уходу за ребенком.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20FD">
        <w:rPr>
          <w:rFonts w:ascii="Times New Roman" w:hAnsi="Times New Roman" w:cs="Times New Roman"/>
          <w:sz w:val="24"/>
          <w:szCs w:val="24"/>
        </w:rPr>
        <w:t>4.При выборе меры дисциплинарного взыскания школа должна учитывать тяжесть дисциплинарного проступка, причины обстоятельства, при которых он совершен, предыдущее поведение обучающихся, его психофизическое и эмоциональное состояние, а также мнение совета обучающихся, совета родителей.</w:t>
      </w:r>
    </w:p>
    <w:p w:rsidR="003E795F" w:rsidRPr="00AB20FD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Pr="00997E83" w:rsidRDefault="003E795F" w:rsidP="003E795F">
      <w:pPr>
        <w:pStyle w:val="a4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5F" w:rsidRDefault="003E795F" w:rsidP="003E795F">
      <w:pPr>
        <w:rPr>
          <w:rFonts w:ascii="Times New Roman" w:hAnsi="Times New Roman" w:cs="Times New Roman"/>
          <w:sz w:val="24"/>
          <w:szCs w:val="24"/>
        </w:rPr>
      </w:pP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95F" w:rsidRDefault="003E795F" w:rsidP="003E79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50D" w:rsidRDefault="00A2350D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/>
    <w:p w:rsidR="009B77D1" w:rsidRDefault="009B77D1">
      <w:r>
        <w:rPr>
          <w:noProof/>
          <w:lang w:eastAsia="ru-RU"/>
        </w:rPr>
        <w:lastRenderedPageBreak/>
        <w:drawing>
          <wp:inline distT="0" distB="0" distL="0" distR="0">
            <wp:extent cx="5462648" cy="7724633"/>
            <wp:effectExtent l="0" t="0" r="5080" b="0"/>
            <wp:docPr id="2" name="Рисунок 2" descr="C:\Users\user\Desktop\2015-05-25\поло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5-25\положение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398" cy="772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CCD"/>
    <w:multiLevelType w:val="hybridMultilevel"/>
    <w:tmpl w:val="13D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C44"/>
    <w:multiLevelType w:val="multilevel"/>
    <w:tmpl w:val="50FE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CA54A5"/>
    <w:multiLevelType w:val="hybridMultilevel"/>
    <w:tmpl w:val="D88E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58B7"/>
    <w:multiLevelType w:val="hybridMultilevel"/>
    <w:tmpl w:val="BF90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57DC"/>
    <w:multiLevelType w:val="hybridMultilevel"/>
    <w:tmpl w:val="EF3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B6EDB"/>
    <w:multiLevelType w:val="hybridMultilevel"/>
    <w:tmpl w:val="6D3C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6476F"/>
    <w:multiLevelType w:val="hybridMultilevel"/>
    <w:tmpl w:val="739A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B22FC"/>
    <w:multiLevelType w:val="hybridMultilevel"/>
    <w:tmpl w:val="E26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632B6"/>
    <w:multiLevelType w:val="hybridMultilevel"/>
    <w:tmpl w:val="46A2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5F"/>
    <w:rsid w:val="003E795F"/>
    <w:rsid w:val="004A66E2"/>
    <w:rsid w:val="009B77D1"/>
    <w:rsid w:val="00A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95F"/>
    <w:pPr>
      <w:ind w:left="720"/>
      <w:contextualSpacing/>
    </w:pPr>
  </w:style>
  <w:style w:type="paragraph" w:styleId="a5">
    <w:name w:val="No Spacing"/>
    <w:uiPriority w:val="1"/>
    <w:qFormat/>
    <w:rsid w:val="003E79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95F"/>
    <w:pPr>
      <w:ind w:left="720"/>
      <w:contextualSpacing/>
    </w:pPr>
  </w:style>
  <w:style w:type="paragraph" w:styleId="a5">
    <w:name w:val="No Spacing"/>
    <w:uiPriority w:val="1"/>
    <w:qFormat/>
    <w:rsid w:val="003E79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2015-05-25T09:33:00Z</dcterms:created>
  <dcterms:modified xsi:type="dcterms:W3CDTF">2015-05-25T12:14:00Z</dcterms:modified>
</cp:coreProperties>
</file>